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F4CFE" w14:textId="77777777" w:rsidR="00084E9C" w:rsidRPr="00084E9C" w:rsidRDefault="00CB4505" w:rsidP="00084E9C">
      <w:pPr>
        <w:spacing w:after="120"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ПРЕДУПРЕЖДЕНИЕ</w:t>
      </w:r>
    </w:p>
    <w:p w14:paraId="6759909A" w14:textId="77777777" w:rsidR="00084E9C" w:rsidRPr="00084E9C" w:rsidRDefault="00084E9C" w:rsidP="00084E9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084E9C">
        <w:rPr>
          <w:rFonts w:ascii="Times New Roman" w:hAnsi="Times New Roman"/>
          <w:sz w:val="28"/>
          <w:szCs w:val="28"/>
        </w:rPr>
        <w:t xml:space="preserve"> о неразглашении конфиденциальной информации (персональных данных)</w:t>
      </w:r>
      <w:r w:rsidRPr="00084E9C">
        <w:rPr>
          <w:rFonts w:ascii="Times New Roman" w:hAnsi="Times New Roman"/>
          <w:b/>
          <w:sz w:val="28"/>
          <w:szCs w:val="28"/>
        </w:rPr>
        <w:br/>
      </w:r>
      <w:r w:rsidRPr="00084E9C">
        <w:rPr>
          <w:rFonts w:ascii="Times New Roman" w:hAnsi="Times New Roman"/>
          <w:sz w:val="28"/>
          <w:szCs w:val="28"/>
        </w:rPr>
        <w:tab/>
      </w:r>
      <w:r w:rsidRPr="00084E9C">
        <w:rPr>
          <w:rFonts w:ascii="Times New Roman" w:hAnsi="Times New Roman"/>
          <w:sz w:val="28"/>
          <w:szCs w:val="28"/>
        </w:rPr>
        <w:tab/>
      </w:r>
      <w:r w:rsidRPr="00084E9C">
        <w:rPr>
          <w:rFonts w:ascii="Times New Roman" w:hAnsi="Times New Roman"/>
          <w:sz w:val="28"/>
          <w:szCs w:val="28"/>
        </w:rPr>
        <w:tab/>
        <w:t xml:space="preserve"> </w:t>
      </w:r>
      <w:r w:rsidRPr="00084E9C">
        <w:rPr>
          <w:rFonts w:ascii="Times New Roman" w:hAnsi="Times New Roman"/>
          <w:sz w:val="28"/>
          <w:szCs w:val="28"/>
        </w:rPr>
        <w:tab/>
      </w:r>
      <w:r w:rsidRPr="00084E9C">
        <w:rPr>
          <w:rFonts w:ascii="Times New Roman" w:hAnsi="Times New Roman"/>
          <w:sz w:val="28"/>
          <w:szCs w:val="28"/>
        </w:rPr>
        <w:tab/>
      </w:r>
    </w:p>
    <w:p w14:paraId="720D4619" w14:textId="77777777" w:rsidR="00084E9C" w:rsidRPr="00084E9C" w:rsidRDefault="00084E9C" w:rsidP="00084E9C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84E9C">
        <w:rPr>
          <w:rFonts w:ascii="Times New Roman" w:hAnsi="Times New Roman"/>
          <w:sz w:val="28"/>
          <w:szCs w:val="28"/>
        </w:rPr>
        <w:t>Я, __________________________________________________________,</w:t>
      </w:r>
    </w:p>
    <w:p w14:paraId="02472B57" w14:textId="77777777" w:rsidR="00084E9C" w:rsidRPr="00084E9C" w:rsidRDefault="00084E9C" w:rsidP="00084E9C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  <w:r w:rsidRPr="00084E9C">
        <w:rPr>
          <w:rFonts w:ascii="Times New Roman" w:hAnsi="Times New Roman"/>
          <w:sz w:val="24"/>
          <w:szCs w:val="24"/>
        </w:rPr>
        <w:t xml:space="preserve">               (фамилия, имя, отчество (при наличии))</w:t>
      </w:r>
    </w:p>
    <w:p w14:paraId="7F565EA0" w14:textId="77777777" w:rsidR="00084E9C" w:rsidRPr="00084E9C" w:rsidRDefault="00084E9C" w:rsidP="00084E9C">
      <w:pPr>
        <w:autoSpaceDE w:val="0"/>
        <w:autoSpaceDN w:val="0"/>
        <w:adjustRightInd w:val="0"/>
        <w:spacing w:before="120" w:after="0" w:line="360" w:lineRule="atLeast"/>
        <w:jc w:val="both"/>
        <w:rPr>
          <w:rFonts w:ascii="Times New Roman" w:hAnsi="Times New Roman"/>
          <w:sz w:val="28"/>
          <w:szCs w:val="28"/>
        </w:rPr>
      </w:pPr>
      <w:r w:rsidRPr="00084E9C">
        <w:rPr>
          <w:rFonts w:ascii="Times New Roman" w:hAnsi="Times New Roman"/>
          <w:sz w:val="28"/>
          <w:szCs w:val="28"/>
        </w:rPr>
        <w:t>исполняющий (</w:t>
      </w:r>
      <w:proofErr w:type="spellStart"/>
      <w:r w:rsidRPr="00084E9C">
        <w:rPr>
          <w:rFonts w:ascii="Times New Roman" w:hAnsi="Times New Roman"/>
          <w:sz w:val="28"/>
          <w:szCs w:val="28"/>
        </w:rPr>
        <w:t>ая</w:t>
      </w:r>
      <w:proofErr w:type="spellEnd"/>
      <w:r w:rsidRPr="00084E9C">
        <w:rPr>
          <w:rFonts w:ascii="Times New Roman" w:hAnsi="Times New Roman"/>
          <w:sz w:val="28"/>
          <w:szCs w:val="28"/>
        </w:rPr>
        <w:t>) должностные обязанности (работу) по замещаемой должности ________________________________________________________,</w:t>
      </w:r>
    </w:p>
    <w:p w14:paraId="2F791EE8" w14:textId="77777777" w:rsidR="00084E9C" w:rsidRPr="00084E9C" w:rsidRDefault="00084E9C" w:rsidP="00084E9C">
      <w:pPr>
        <w:autoSpaceDE w:val="0"/>
        <w:autoSpaceDN w:val="0"/>
        <w:adjustRightInd w:val="0"/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r w:rsidRPr="00084E9C">
        <w:rPr>
          <w:rFonts w:ascii="Times New Roman" w:hAnsi="Times New Roman"/>
          <w:sz w:val="24"/>
          <w:szCs w:val="24"/>
        </w:rPr>
        <w:t xml:space="preserve">          (наименование должности, структурного подразделения)</w:t>
      </w:r>
    </w:p>
    <w:p w14:paraId="54A381B9" w14:textId="77777777" w:rsidR="00084E9C" w:rsidRPr="00084E9C" w:rsidRDefault="00084E9C" w:rsidP="00073E4B">
      <w:pPr>
        <w:autoSpaceDE w:val="0"/>
        <w:autoSpaceDN w:val="0"/>
        <w:adjustRightInd w:val="0"/>
        <w:spacing w:before="120" w:after="0" w:line="360" w:lineRule="atLeast"/>
        <w:jc w:val="both"/>
        <w:rPr>
          <w:rFonts w:ascii="Times New Roman" w:hAnsi="Times New Roman"/>
          <w:spacing w:val="-8"/>
          <w:sz w:val="28"/>
          <w:szCs w:val="28"/>
        </w:rPr>
      </w:pPr>
      <w:r w:rsidRPr="00084E9C">
        <w:rPr>
          <w:rFonts w:ascii="Times New Roman" w:hAnsi="Times New Roman"/>
          <w:spacing w:val="-8"/>
          <w:sz w:val="28"/>
          <w:szCs w:val="28"/>
        </w:rPr>
        <w:t>предупрежден (а), что на период исполнения должностных обязанностей (работы) в соответствии с должностным регламентом (должностной инструкцией) мне будет предоставлен допуск к конфиденциальным сведениям (персональным данным), не содержащим сведений, составляющих государственную тайну. Настоящим добровольно принимаю на себя обязательства:</w:t>
      </w:r>
    </w:p>
    <w:p w14:paraId="1FB46F13" w14:textId="77777777" w:rsidR="00084E9C" w:rsidRPr="00084E9C" w:rsidRDefault="00084E9C" w:rsidP="00073E4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84E9C">
        <w:rPr>
          <w:rFonts w:ascii="Times New Roman" w:hAnsi="Times New Roman"/>
          <w:sz w:val="28"/>
          <w:szCs w:val="28"/>
        </w:rPr>
        <w:t>1. Не разглашать третьим лицам конфиденциальные сведения, которые мне доведены (будут доведены) или станут известными в связи с выполнением должностных обязанностей (работы).</w:t>
      </w:r>
    </w:p>
    <w:p w14:paraId="6815EFB6" w14:textId="77777777" w:rsidR="00084E9C" w:rsidRPr="00084E9C" w:rsidRDefault="00084E9C" w:rsidP="00073E4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84E9C">
        <w:rPr>
          <w:rFonts w:ascii="Times New Roman" w:hAnsi="Times New Roman"/>
          <w:sz w:val="28"/>
          <w:szCs w:val="28"/>
        </w:rPr>
        <w:t>2. Не передавать и не раскрывать третьим лицам конфиденциальные сведения, которые мне доведены (будут доведены) или станут известными в связи с выполнением должностных обязанностей (работы).</w:t>
      </w:r>
    </w:p>
    <w:p w14:paraId="2C9A01B8" w14:textId="5A5C2F93" w:rsidR="00084E9C" w:rsidRPr="00317D24" w:rsidRDefault="00084E9C" w:rsidP="00073E4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084E9C">
        <w:rPr>
          <w:rFonts w:ascii="Times New Roman" w:hAnsi="Times New Roman"/>
          <w:sz w:val="28"/>
          <w:szCs w:val="28"/>
        </w:rPr>
        <w:t xml:space="preserve">3. В случае попытки третьих лиц получить от меня конфиденциальные сведения сообщать непосредственному руководителю, а также лицу, ответственному за организацию защиты информации </w:t>
      </w:r>
      <w:r w:rsidR="00317D24" w:rsidRPr="00317D24">
        <w:rPr>
          <w:rFonts w:ascii="Times New Roman" w:hAnsi="Times New Roman"/>
          <w:i/>
          <w:iCs/>
          <w:sz w:val="28"/>
          <w:szCs w:val="28"/>
        </w:rPr>
        <w:t>указать орган исполнительной власти Новгородской области</w:t>
      </w:r>
      <w:r w:rsidRPr="00317D24">
        <w:rPr>
          <w:rFonts w:ascii="Times New Roman" w:hAnsi="Times New Roman"/>
          <w:i/>
          <w:iCs/>
          <w:sz w:val="28"/>
          <w:szCs w:val="28"/>
        </w:rPr>
        <w:t>.</w:t>
      </w:r>
    </w:p>
    <w:p w14:paraId="2B40B933" w14:textId="77777777" w:rsidR="00084E9C" w:rsidRPr="00084E9C" w:rsidRDefault="00084E9C" w:rsidP="00073E4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pacing w:val="-8"/>
          <w:sz w:val="28"/>
          <w:szCs w:val="28"/>
        </w:rPr>
      </w:pPr>
      <w:r w:rsidRPr="00084E9C">
        <w:rPr>
          <w:rFonts w:ascii="Times New Roman" w:hAnsi="Times New Roman"/>
          <w:spacing w:val="-8"/>
          <w:sz w:val="28"/>
          <w:szCs w:val="28"/>
        </w:rPr>
        <w:t>4. Не использовать конфиденциальные сведения с целью получения выгоды.</w:t>
      </w:r>
    </w:p>
    <w:p w14:paraId="6D0DACB2" w14:textId="77777777" w:rsidR="00084E9C" w:rsidRPr="00084E9C" w:rsidRDefault="00084E9C" w:rsidP="00073E4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84E9C">
        <w:rPr>
          <w:rFonts w:ascii="Times New Roman" w:hAnsi="Times New Roman"/>
          <w:sz w:val="28"/>
          <w:szCs w:val="28"/>
        </w:rPr>
        <w:t xml:space="preserve">5. Выполнять требования нормативных правовых актов, </w:t>
      </w:r>
      <w:proofErr w:type="spellStart"/>
      <w:proofErr w:type="gramStart"/>
      <w:r w:rsidRPr="00084E9C">
        <w:rPr>
          <w:rFonts w:ascii="Times New Roman" w:hAnsi="Times New Roman"/>
          <w:sz w:val="28"/>
          <w:szCs w:val="28"/>
        </w:rPr>
        <w:t>регламен</w:t>
      </w:r>
      <w:proofErr w:type="spellEnd"/>
      <w:r w:rsidRPr="00084E9C">
        <w:rPr>
          <w:rFonts w:ascii="Times New Roman" w:hAnsi="Times New Roman"/>
          <w:sz w:val="28"/>
          <w:szCs w:val="28"/>
        </w:rPr>
        <w:t>-тирующих</w:t>
      </w:r>
      <w:proofErr w:type="gramEnd"/>
      <w:r w:rsidRPr="00084E9C">
        <w:rPr>
          <w:rFonts w:ascii="Times New Roman" w:hAnsi="Times New Roman"/>
          <w:sz w:val="28"/>
          <w:szCs w:val="28"/>
        </w:rPr>
        <w:t xml:space="preserve"> вопросы защиты конфиденциальных сведений.</w:t>
      </w:r>
    </w:p>
    <w:p w14:paraId="40A71A55" w14:textId="77777777" w:rsidR="00084E9C" w:rsidRPr="00084E9C" w:rsidRDefault="00084E9C" w:rsidP="00073E4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084E9C">
        <w:rPr>
          <w:rFonts w:ascii="Times New Roman" w:hAnsi="Times New Roman"/>
          <w:sz w:val="28"/>
          <w:szCs w:val="28"/>
        </w:rPr>
        <w:t xml:space="preserve">6. После прекращения служебного контракта (трудового договора) и увольнения с государственной гражданской службы Новгородской области </w:t>
      </w:r>
      <w:r w:rsidRPr="00084E9C">
        <w:rPr>
          <w:rFonts w:ascii="Times New Roman" w:hAnsi="Times New Roman"/>
          <w:sz w:val="28"/>
          <w:szCs w:val="28"/>
        </w:rPr>
        <w:br/>
      </w:r>
      <w:r w:rsidRPr="00084E9C">
        <w:rPr>
          <w:rFonts w:ascii="Times New Roman" w:hAnsi="Times New Roman"/>
          <w:spacing w:val="-4"/>
          <w:sz w:val="28"/>
          <w:szCs w:val="28"/>
        </w:rPr>
        <w:t>(с работы) прекратить обработку известных мне конфиденциальных сведений.</w:t>
      </w:r>
    </w:p>
    <w:p w14:paraId="65A9F77C" w14:textId="77777777" w:rsidR="00084E9C" w:rsidRPr="00084E9C" w:rsidRDefault="00084E9C" w:rsidP="00073E4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84E9C">
        <w:rPr>
          <w:rFonts w:ascii="Times New Roman" w:hAnsi="Times New Roman"/>
          <w:sz w:val="28"/>
          <w:szCs w:val="28"/>
        </w:rPr>
        <w:t xml:space="preserve">Я предупрежден (а), что нарушение данного мною обязательства может повлечь дисциплинарную, административную или уголовную </w:t>
      </w:r>
      <w:proofErr w:type="spellStart"/>
      <w:r w:rsidRPr="00084E9C">
        <w:rPr>
          <w:rFonts w:ascii="Times New Roman" w:hAnsi="Times New Roman"/>
          <w:sz w:val="28"/>
          <w:szCs w:val="28"/>
        </w:rPr>
        <w:t>ответст-венность</w:t>
      </w:r>
      <w:proofErr w:type="spellEnd"/>
      <w:r w:rsidRPr="00084E9C">
        <w:rPr>
          <w:rFonts w:ascii="Times New Roman" w:hAnsi="Times New Roman"/>
          <w:sz w:val="28"/>
          <w:szCs w:val="28"/>
        </w:rPr>
        <w:t xml:space="preserve"> в соответствии с законодательством Российской Федерации.</w:t>
      </w:r>
    </w:p>
    <w:p w14:paraId="44882A43" w14:textId="77777777" w:rsidR="00084E9C" w:rsidRPr="00084E9C" w:rsidRDefault="00084E9C" w:rsidP="00084E9C">
      <w:pPr>
        <w:tabs>
          <w:tab w:val="left" w:leader="underscore" w:pos="516"/>
          <w:tab w:val="left" w:leader="underscore" w:pos="2796"/>
          <w:tab w:val="left" w:leader="underscore" w:pos="349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3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784"/>
        <w:gridCol w:w="370"/>
        <w:gridCol w:w="5236"/>
      </w:tblGrid>
      <w:tr w:rsidR="00084E9C" w:rsidRPr="00084E9C" w14:paraId="735D0ADE" w14:textId="77777777" w:rsidTr="00084E9C">
        <w:tc>
          <w:tcPr>
            <w:tcW w:w="3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CA1A7E" w14:textId="77777777" w:rsidR="00084E9C" w:rsidRPr="00084E9C" w:rsidRDefault="00084E9C" w:rsidP="00084E9C">
            <w:pPr>
              <w:spacing w:before="120"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</w:tcPr>
          <w:p w14:paraId="02671890" w14:textId="77777777" w:rsidR="00084E9C" w:rsidRPr="00084E9C" w:rsidRDefault="00084E9C" w:rsidP="00084E9C">
            <w:pPr>
              <w:spacing w:before="120"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25F60C" w14:textId="77777777" w:rsidR="00084E9C" w:rsidRPr="00084E9C" w:rsidRDefault="00084E9C" w:rsidP="00084E9C">
            <w:pPr>
              <w:spacing w:before="120"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4E9C" w:rsidRPr="00084E9C" w14:paraId="42D12335" w14:textId="77777777" w:rsidTr="00084E9C">
        <w:tc>
          <w:tcPr>
            <w:tcW w:w="37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76D5B1" w14:textId="77777777" w:rsidR="00084E9C" w:rsidRPr="00084E9C" w:rsidRDefault="00084E9C" w:rsidP="00084E9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4E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70" w:type="dxa"/>
          </w:tcPr>
          <w:p w14:paraId="10F0C8A3" w14:textId="77777777" w:rsidR="00084E9C" w:rsidRPr="00084E9C" w:rsidRDefault="00084E9C" w:rsidP="00084E9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04DC6D2" w14:textId="77777777" w:rsidR="00084E9C" w:rsidRPr="00084E9C" w:rsidRDefault="00084E9C" w:rsidP="00084E9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4E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Pr="00084E9C">
              <w:rPr>
                <w:rFonts w:ascii="Times New Roman" w:hAnsi="Times New Roman"/>
                <w:sz w:val="24"/>
                <w:szCs w:val="24"/>
              </w:rPr>
              <w:t>фамилия, имя, отчество (при наличии)</w:t>
            </w:r>
            <w:r w:rsidRPr="00084E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6C407594" w14:textId="77777777" w:rsidR="00084E9C" w:rsidRPr="00084E9C" w:rsidRDefault="00084E9C" w:rsidP="00084E9C">
      <w:pPr>
        <w:tabs>
          <w:tab w:val="left" w:leader="underscore" w:pos="516"/>
          <w:tab w:val="left" w:leader="underscore" w:pos="2796"/>
          <w:tab w:val="left" w:leader="underscore" w:pos="3492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EBA85F" w14:textId="77777777" w:rsidR="00084E9C" w:rsidRPr="00084E9C" w:rsidRDefault="00084E9C" w:rsidP="00084E9C">
      <w:pPr>
        <w:tabs>
          <w:tab w:val="left" w:leader="underscore" w:pos="533"/>
          <w:tab w:val="left" w:leader="underscore" w:pos="2647"/>
          <w:tab w:val="left" w:leader="underscore" w:pos="35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4E9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«______» ______________ 20____ года</w:t>
      </w:r>
    </w:p>
    <w:sectPr w:rsidR="00084E9C" w:rsidRPr="00084E9C" w:rsidSect="00B70791">
      <w:pgSz w:w="11909" w:h="16834"/>
      <w:pgMar w:top="993" w:right="875" w:bottom="567" w:left="159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0E400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CAB07C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142A525A"/>
    <w:multiLevelType w:val="multilevel"/>
    <w:tmpl w:val="A356A2F2"/>
    <w:lvl w:ilvl="0">
      <w:start w:val="1"/>
      <w:numFmt w:val="bullet"/>
      <w:pStyle w:val="2"/>
      <w:suff w:val="space"/>
      <w:lvlText w:val="-"/>
      <w:lvlJc w:val="left"/>
      <w:pPr>
        <w:ind w:firstLine="720"/>
      </w:pPr>
      <w:rPr>
        <w:rFonts w:ascii="Arial" w:hAnsi="Arial" w:hint="default"/>
        <w:sz w:val="24"/>
      </w:rPr>
    </w:lvl>
    <w:lvl w:ilvl="1">
      <w:start w:val="1"/>
      <w:numFmt w:val="bullet"/>
      <w:suff w:val="space"/>
      <w:lvlText w:val="-"/>
      <w:lvlJc w:val="left"/>
      <w:pPr>
        <w:ind w:left="900" w:firstLine="771"/>
      </w:pPr>
      <w:rPr>
        <w:rFonts w:ascii="Times New Roman" w:hAnsi="Times New Roman" w:hint="default"/>
        <w:sz w:val="28"/>
      </w:rPr>
    </w:lvl>
    <w:lvl w:ilvl="2">
      <w:start w:val="1"/>
      <w:numFmt w:val="bullet"/>
      <w:pStyle w:val="3"/>
      <w:suff w:val="space"/>
      <w:lvlText w:val="-"/>
      <w:lvlJc w:val="left"/>
      <w:pPr>
        <w:ind w:left="1671" w:firstLine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4."/>
      <w:lvlJc w:val="left"/>
      <w:pPr>
        <w:tabs>
          <w:tab w:val="num" w:pos="4695"/>
        </w:tabs>
        <w:ind w:left="4695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5415"/>
        </w:tabs>
        <w:ind w:left="5415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6135"/>
        </w:tabs>
        <w:ind w:left="6135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6855"/>
        </w:tabs>
        <w:ind w:left="6855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7575"/>
        </w:tabs>
        <w:ind w:left="7575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8295"/>
        </w:tabs>
        <w:ind w:left="8295" w:hanging="180"/>
      </w:pPr>
      <w:rPr>
        <w:rFonts w:cs="Times New Roman" w:hint="default"/>
      </w:rPr>
    </w:lvl>
  </w:abstractNum>
  <w:abstractNum w:abstractNumId="3" w15:restartNumberingAfterBreak="0">
    <w:nsid w:val="1E316B8D"/>
    <w:multiLevelType w:val="hybridMultilevel"/>
    <w:tmpl w:val="88FA483E"/>
    <w:lvl w:ilvl="0" w:tplc="005ABB8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98D33F1"/>
    <w:multiLevelType w:val="hybridMultilevel"/>
    <w:tmpl w:val="AA7E187E"/>
    <w:lvl w:ilvl="0" w:tplc="005ABB8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87611D"/>
    <w:multiLevelType w:val="hybridMultilevel"/>
    <w:tmpl w:val="C980DE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72D6DA0"/>
    <w:multiLevelType w:val="hybridMultilevel"/>
    <w:tmpl w:val="BE008DAE"/>
    <w:lvl w:ilvl="0" w:tplc="005ABB8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3A797744"/>
    <w:multiLevelType w:val="hybridMultilevel"/>
    <w:tmpl w:val="78A828C2"/>
    <w:lvl w:ilvl="0" w:tplc="005ABB8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8E83667"/>
    <w:multiLevelType w:val="hybridMultilevel"/>
    <w:tmpl w:val="8E560E52"/>
    <w:lvl w:ilvl="0" w:tplc="005ABB8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649208CF"/>
    <w:multiLevelType w:val="hybridMultilevel"/>
    <w:tmpl w:val="58761024"/>
    <w:lvl w:ilvl="0" w:tplc="005ABB8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6A1E4948"/>
    <w:multiLevelType w:val="hybridMultilevel"/>
    <w:tmpl w:val="15585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8732DED"/>
    <w:multiLevelType w:val="multilevel"/>
    <w:tmpl w:val="3F2A9B06"/>
    <w:lvl w:ilvl="0">
      <w:start w:val="10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858"/>
        </w:tabs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4287"/>
        </w:tabs>
        <w:ind w:left="428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5356"/>
        </w:tabs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6785"/>
        </w:tabs>
        <w:ind w:left="67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854"/>
        </w:tabs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283"/>
        </w:tabs>
        <w:ind w:left="928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712"/>
        </w:tabs>
        <w:ind w:left="10712" w:hanging="2160"/>
      </w:pPr>
      <w:rPr>
        <w:rFonts w:cs="Times New Roman" w:hint="default"/>
      </w:rPr>
    </w:lvl>
  </w:abstractNum>
  <w:num w:numId="1" w16cid:durableId="97800808">
    <w:abstractNumId w:val="1"/>
  </w:num>
  <w:num w:numId="2" w16cid:durableId="1810316395">
    <w:abstractNumId w:val="0"/>
  </w:num>
  <w:num w:numId="3" w16cid:durableId="1649162146">
    <w:abstractNumId w:val="1"/>
  </w:num>
  <w:num w:numId="4" w16cid:durableId="1570455740">
    <w:abstractNumId w:val="0"/>
  </w:num>
  <w:num w:numId="5" w16cid:durableId="540939725">
    <w:abstractNumId w:val="1"/>
  </w:num>
  <w:num w:numId="6" w16cid:durableId="281038557">
    <w:abstractNumId w:val="0"/>
  </w:num>
  <w:num w:numId="7" w16cid:durableId="1423918793">
    <w:abstractNumId w:val="1"/>
  </w:num>
  <w:num w:numId="8" w16cid:durableId="295063453">
    <w:abstractNumId w:val="0"/>
  </w:num>
  <w:num w:numId="9" w16cid:durableId="1003125702">
    <w:abstractNumId w:val="1"/>
  </w:num>
  <w:num w:numId="10" w16cid:durableId="1069110038">
    <w:abstractNumId w:val="0"/>
  </w:num>
  <w:num w:numId="11" w16cid:durableId="202210882">
    <w:abstractNumId w:val="1"/>
  </w:num>
  <w:num w:numId="12" w16cid:durableId="28260959">
    <w:abstractNumId w:val="0"/>
  </w:num>
  <w:num w:numId="13" w16cid:durableId="671683358">
    <w:abstractNumId w:val="10"/>
  </w:num>
  <w:num w:numId="14" w16cid:durableId="82373987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89201557">
    <w:abstractNumId w:val="4"/>
  </w:num>
  <w:num w:numId="16" w16cid:durableId="808475647">
    <w:abstractNumId w:val="3"/>
  </w:num>
  <w:num w:numId="17" w16cid:durableId="898324929">
    <w:abstractNumId w:val="7"/>
  </w:num>
  <w:num w:numId="18" w16cid:durableId="519468611">
    <w:abstractNumId w:val="9"/>
  </w:num>
  <w:num w:numId="19" w16cid:durableId="584343481">
    <w:abstractNumId w:val="8"/>
  </w:num>
  <w:num w:numId="20" w16cid:durableId="1563834716">
    <w:abstractNumId w:val="6"/>
  </w:num>
  <w:num w:numId="21" w16cid:durableId="11030336">
    <w:abstractNumId w:val="11"/>
  </w:num>
  <w:num w:numId="22" w16cid:durableId="1315138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DAA"/>
    <w:rsid w:val="00000DCF"/>
    <w:rsid w:val="00014CB4"/>
    <w:rsid w:val="00014DCD"/>
    <w:rsid w:val="00044FF3"/>
    <w:rsid w:val="00047773"/>
    <w:rsid w:val="00053747"/>
    <w:rsid w:val="00065A2F"/>
    <w:rsid w:val="00065FF2"/>
    <w:rsid w:val="00066303"/>
    <w:rsid w:val="00073E4B"/>
    <w:rsid w:val="00084E9C"/>
    <w:rsid w:val="00085169"/>
    <w:rsid w:val="000A7AFE"/>
    <w:rsid w:val="000B34C4"/>
    <w:rsid w:val="000C1BA5"/>
    <w:rsid w:val="000D1862"/>
    <w:rsid w:val="000F5E43"/>
    <w:rsid w:val="001005F5"/>
    <w:rsid w:val="00104682"/>
    <w:rsid w:val="00150FCD"/>
    <w:rsid w:val="0016410B"/>
    <w:rsid w:val="00167BF8"/>
    <w:rsid w:val="001D01B2"/>
    <w:rsid w:val="001D4A58"/>
    <w:rsid w:val="001E512D"/>
    <w:rsid w:val="00214374"/>
    <w:rsid w:val="00221B5A"/>
    <w:rsid w:val="002351B2"/>
    <w:rsid w:val="00242498"/>
    <w:rsid w:val="002438DB"/>
    <w:rsid w:val="00250E25"/>
    <w:rsid w:val="0027210D"/>
    <w:rsid w:val="00275ECA"/>
    <w:rsid w:val="00284F6B"/>
    <w:rsid w:val="002A2E05"/>
    <w:rsid w:val="002B246B"/>
    <w:rsid w:val="002C4860"/>
    <w:rsid w:val="002D0F62"/>
    <w:rsid w:val="002D63CD"/>
    <w:rsid w:val="002E3A93"/>
    <w:rsid w:val="002E6CFF"/>
    <w:rsid w:val="0031013D"/>
    <w:rsid w:val="003119D2"/>
    <w:rsid w:val="00317D24"/>
    <w:rsid w:val="00323DF3"/>
    <w:rsid w:val="00323E07"/>
    <w:rsid w:val="00337447"/>
    <w:rsid w:val="00355D8E"/>
    <w:rsid w:val="003B325F"/>
    <w:rsid w:val="003E17BD"/>
    <w:rsid w:val="0042117E"/>
    <w:rsid w:val="0042625D"/>
    <w:rsid w:val="004322D6"/>
    <w:rsid w:val="004615F8"/>
    <w:rsid w:val="00471FE6"/>
    <w:rsid w:val="00477F14"/>
    <w:rsid w:val="00495376"/>
    <w:rsid w:val="004B1F25"/>
    <w:rsid w:val="004E0E0B"/>
    <w:rsid w:val="0051328F"/>
    <w:rsid w:val="00516152"/>
    <w:rsid w:val="00527EEF"/>
    <w:rsid w:val="00546531"/>
    <w:rsid w:val="00556A44"/>
    <w:rsid w:val="005A761B"/>
    <w:rsid w:val="005B1760"/>
    <w:rsid w:val="005B35EA"/>
    <w:rsid w:val="005B4774"/>
    <w:rsid w:val="005E3F40"/>
    <w:rsid w:val="005F2298"/>
    <w:rsid w:val="005F79AB"/>
    <w:rsid w:val="006036F1"/>
    <w:rsid w:val="00604374"/>
    <w:rsid w:val="00613E70"/>
    <w:rsid w:val="00616861"/>
    <w:rsid w:val="00622E19"/>
    <w:rsid w:val="00633B56"/>
    <w:rsid w:val="00633BCC"/>
    <w:rsid w:val="00650C90"/>
    <w:rsid w:val="006648EA"/>
    <w:rsid w:val="00670967"/>
    <w:rsid w:val="006750C1"/>
    <w:rsid w:val="00692CE5"/>
    <w:rsid w:val="006D17CF"/>
    <w:rsid w:val="006D2C25"/>
    <w:rsid w:val="006F485A"/>
    <w:rsid w:val="00720EBC"/>
    <w:rsid w:val="0072593C"/>
    <w:rsid w:val="007340B0"/>
    <w:rsid w:val="007356BC"/>
    <w:rsid w:val="00751ECB"/>
    <w:rsid w:val="00755678"/>
    <w:rsid w:val="00770F17"/>
    <w:rsid w:val="00785067"/>
    <w:rsid w:val="007C399B"/>
    <w:rsid w:val="007C4A2E"/>
    <w:rsid w:val="007D6DA8"/>
    <w:rsid w:val="007E234C"/>
    <w:rsid w:val="007E4BF1"/>
    <w:rsid w:val="0082276E"/>
    <w:rsid w:val="0083335E"/>
    <w:rsid w:val="00844178"/>
    <w:rsid w:val="008675AE"/>
    <w:rsid w:val="008837AC"/>
    <w:rsid w:val="00895E18"/>
    <w:rsid w:val="008C5664"/>
    <w:rsid w:val="008D0676"/>
    <w:rsid w:val="008D12D7"/>
    <w:rsid w:val="009016AD"/>
    <w:rsid w:val="00903470"/>
    <w:rsid w:val="00903D82"/>
    <w:rsid w:val="00935E4A"/>
    <w:rsid w:val="00957C9D"/>
    <w:rsid w:val="00960C1A"/>
    <w:rsid w:val="009648BF"/>
    <w:rsid w:val="00986908"/>
    <w:rsid w:val="0099456A"/>
    <w:rsid w:val="009A758F"/>
    <w:rsid w:val="009B51FD"/>
    <w:rsid w:val="009D18A8"/>
    <w:rsid w:val="009D6B00"/>
    <w:rsid w:val="009D74DE"/>
    <w:rsid w:val="009E3514"/>
    <w:rsid w:val="009E71FD"/>
    <w:rsid w:val="00A01EC8"/>
    <w:rsid w:val="00A02548"/>
    <w:rsid w:val="00A03406"/>
    <w:rsid w:val="00A07A97"/>
    <w:rsid w:val="00A206BB"/>
    <w:rsid w:val="00A819CF"/>
    <w:rsid w:val="00A84BE6"/>
    <w:rsid w:val="00A978CE"/>
    <w:rsid w:val="00AB2FAE"/>
    <w:rsid w:val="00AD5B92"/>
    <w:rsid w:val="00AE502F"/>
    <w:rsid w:val="00AE6EE2"/>
    <w:rsid w:val="00AF0369"/>
    <w:rsid w:val="00B055C6"/>
    <w:rsid w:val="00B20FD9"/>
    <w:rsid w:val="00B22344"/>
    <w:rsid w:val="00B33AA0"/>
    <w:rsid w:val="00B37E8A"/>
    <w:rsid w:val="00B4144B"/>
    <w:rsid w:val="00B415F8"/>
    <w:rsid w:val="00B45FF1"/>
    <w:rsid w:val="00B47F77"/>
    <w:rsid w:val="00B6641D"/>
    <w:rsid w:val="00B70791"/>
    <w:rsid w:val="00B9384E"/>
    <w:rsid w:val="00BA2791"/>
    <w:rsid w:val="00BB2B94"/>
    <w:rsid w:val="00BC5F0F"/>
    <w:rsid w:val="00BC771E"/>
    <w:rsid w:val="00BD0E88"/>
    <w:rsid w:val="00BD58A7"/>
    <w:rsid w:val="00BD604F"/>
    <w:rsid w:val="00BE280F"/>
    <w:rsid w:val="00BE5A81"/>
    <w:rsid w:val="00C16086"/>
    <w:rsid w:val="00C22A02"/>
    <w:rsid w:val="00C331B1"/>
    <w:rsid w:val="00C36E3A"/>
    <w:rsid w:val="00C44784"/>
    <w:rsid w:val="00C538F4"/>
    <w:rsid w:val="00C96CB0"/>
    <w:rsid w:val="00CB4505"/>
    <w:rsid w:val="00CB714B"/>
    <w:rsid w:val="00CD4779"/>
    <w:rsid w:val="00CD673C"/>
    <w:rsid w:val="00CD799B"/>
    <w:rsid w:val="00D012B8"/>
    <w:rsid w:val="00D0394A"/>
    <w:rsid w:val="00D16F99"/>
    <w:rsid w:val="00D2285F"/>
    <w:rsid w:val="00D27B66"/>
    <w:rsid w:val="00D3526D"/>
    <w:rsid w:val="00D45272"/>
    <w:rsid w:val="00D64607"/>
    <w:rsid w:val="00D7024F"/>
    <w:rsid w:val="00D90C58"/>
    <w:rsid w:val="00D97CE5"/>
    <w:rsid w:val="00DA4009"/>
    <w:rsid w:val="00DA6458"/>
    <w:rsid w:val="00DC5A38"/>
    <w:rsid w:val="00DD50C2"/>
    <w:rsid w:val="00DD5784"/>
    <w:rsid w:val="00DD7457"/>
    <w:rsid w:val="00DF0F6A"/>
    <w:rsid w:val="00E15339"/>
    <w:rsid w:val="00E17A64"/>
    <w:rsid w:val="00E17DAA"/>
    <w:rsid w:val="00E22E59"/>
    <w:rsid w:val="00E27A38"/>
    <w:rsid w:val="00E37C13"/>
    <w:rsid w:val="00E521E3"/>
    <w:rsid w:val="00E753C5"/>
    <w:rsid w:val="00E80AF7"/>
    <w:rsid w:val="00E813CC"/>
    <w:rsid w:val="00E93737"/>
    <w:rsid w:val="00E953FD"/>
    <w:rsid w:val="00EA5719"/>
    <w:rsid w:val="00EB38E9"/>
    <w:rsid w:val="00EC2D5F"/>
    <w:rsid w:val="00EC2DD1"/>
    <w:rsid w:val="00ED49F6"/>
    <w:rsid w:val="00EF3813"/>
    <w:rsid w:val="00F12FEC"/>
    <w:rsid w:val="00F23DE7"/>
    <w:rsid w:val="00F61771"/>
    <w:rsid w:val="00F7064D"/>
    <w:rsid w:val="00F86CA7"/>
    <w:rsid w:val="00F94845"/>
    <w:rsid w:val="00FA37AE"/>
    <w:rsid w:val="00FC47D3"/>
    <w:rsid w:val="00FD49C4"/>
    <w:rsid w:val="00FE15CC"/>
    <w:rsid w:val="00FE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EF1E5D"/>
  <w15:docId w15:val="{B5DF6215-EE3C-4BB3-81CE-BBE264AC0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1" w:uiPriority="0"/>
    <w:lsdException w:name="List Bullet 3" w:locked="1" w:uiPriority="0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25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uiPriority w:val="99"/>
    <w:rsid w:val="002D0F62"/>
    <w:pPr>
      <w:spacing w:after="120" w:line="480" w:lineRule="auto"/>
    </w:pPr>
  </w:style>
  <w:style w:type="character" w:customStyle="1" w:styleId="21">
    <w:name w:val="Основной текст 2 Знак"/>
    <w:link w:val="20"/>
    <w:uiPriority w:val="99"/>
    <w:semiHidden/>
    <w:locked/>
    <w:rsid w:val="00B47F77"/>
    <w:rPr>
      <w:rFonts w:cs="Times New Roman"/>
      <w:lang w:eastAsia="en-US"/>
    </w:rPr>
  </w:style>
  <w:style w:type="paragraph" w:customStyle="1" w:styleId="a3">
    <w:name w:val="Маркер_НИР"/>
    <w:basedOn w:val="a"/>
    <w:autoRedefine/>
    <w:uiPriority w:val="99"/>
    <w:rsid w:val="00B4144B"/>
    <w:pPr>
      <w:tabs>
        <w:tab w:val="left" w:pos="993"/>
        <w:tab w:val="left" w:pos="1134"/>
      </w:tabs>
      <w:spacing w:after="0" w:line="240" w:lineRule="auto"/>
      <w:ind w:firstLine="567"/>
      <w:jc w:val="both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B4144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B4144B"/>
    <w:pPr>
      <w:widowControl w:val="0"/>
      <w:suppressAutoHyphens/>
      <w:autoSpaceDE w:val="0"/>
      <w:spacing w:after="0" w:line="100" w:lineRule="atLeast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FontStyle41">
    <w:name w:val="Font Style41"/>
    <w:uiPriority w:val="99"/>
    <w:rsid w:val="00B4144B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plusnonformat">
    <w:name w:val="consplusnonformat"/>
    <w:basedOn w:val="a"/>
    <w:uiPriority w:val="99"/>
    <w:rsid w:val="00C96C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List Bullet 2"/>
    <w:basedOn w:val="a"/>
    <w:autoRedefine/>
    <w:uiPriority w:val="99"/>
    <w:rsid w:val="00C96CB0"/>
    <w:pPr>
      <w:numPr>
        <w:numId w:val="22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List Bullet 3"/>
    <w:basedOn w:val="a"/>
    <w:autoRedefine/>
    <w:uiPriority w:val="99"/>
    <w:rsid w:val="00C96CB0"/>
    <w:pPr>
      <w:numPr>
        <w:ilvl w:val="2"/>
        <w:numId w:val="22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Style7">
    <w:name w:val="Style7"/>
    <w:basedOn w:val="a"/>
    <w:uiPriority w:val="99"/>
    <w:rsid w:val="001D4A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1D4A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1D4A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1D4A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7">
    <w:name w:val="Font Style37"/>
    <w:uiPriority w:val="99"/>
    <w:rsid w:val="001D4A58"/>
    <w:rPr>
      <w:rFonts w:ascii="Times New Roman" w:hAnsi="Times New Roman"/>
      <w:b/>
      <w:color w:val="000000"/>
      <w:sz w:val="22"/>
    </w:rPr>
  </w:style>
  <w:style w:type="character" w:customStyle="1" w:styleId="FontStyle38">
    <w:name w:val="Font Style38"/>
    <w:uiPriority w:val="99"/>
    <w:rsid w:val="001D4A58"/>
    <w:rPr>
      <w:rFonts w:ascii="Times New Roman" w:hAnsi="Times New Roman"/>
      <w:b/>
      <w:color w:val="000000"/>
      <w:sz w:val="14"/>
    </w:rPr>
  </w:style>
  <w:style w:type="character" w:customStyle="1" w:styleId="FontStyle42">
    <w:name w:val="Font Style42"/>
    <w:uiPriority w:val="99"/>
    <w:rsid w:val="001D4A58"/>
    <w:rPr>
      <w:rFonts w:ascii="Times New Roman" w:hAnsi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7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НОВГОРОДСКОЙ ОБЛАСТИ</vt:lpstr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НОВГОРОДСКОЙ ОБЛАСТИ</dc:title>
  <dc:creator>Барцевич Галина Ивановна</dc:creator>
  <cp:lastModifiedBy>Магамсалахова Анастасия Алексеевна</cp:lastModifiedBy>
  <cp:revision>7</cp:revision>
  <cp:lastPrinted>2017-03-17T08:45:00Z</cp:lastPrinted>
  <dcterms:created xsi:type="dcterms:W3CDTF">2022-04-27T08:52:00Z</dcterms:created>
  <dcterms:modified xsi:type="dcterms:W3CDTF">2024-03-12T16:12:00Z</dcterms:modified>
</cp:coreProperties>
</file>